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EC2FFB">
      <w:pPr>
        <w:rPr>
          <w:sz w:val="40"/>
          <w:szCs w:val="40"/>
          <w:u w:val="single"/>
        </w:rPr>
      </w:pPr>
      <w:bookmarkStart w:id="0" w:name="_GoBack"/>
      <w:bookmarkEnd w:id="0"/>
      <w:r w:rsidRPr="00464B0A">
        <w:rPr>
          <w:sz w:val="40"/>
          <w:szCs w:val="40"/>
          <w:u w:val="single"/>
        </w:rPr>
        <w:t>Evaluations</w:t>
      </w:r>
      <w:r w:rsidR="009D3648" w:rsidRPr="00464B0A">
        <w:rPr>
          <w:sz w:val="40"/>
          <w:szCs w:val="40"/>
          <w:u w:val="single"/>
        </w:rPr>
        <w:t>bogen</w:t>
      </w:r>
      <w:r w:rsidR="00DC23E4" w:rsidRPr="00464B0A">
        <w:rPr>
          <w:sz w:val="40"/>
          <w:szCs w:val="40"/>
          <w:u w:val="single"/>
        </w:rPr>
        <w:t xml:space="preserve"> </w:t>
      </w:r>
      <w:r w:rsidR="00DC23E4" w:rsidRPr="00464B0A">
        <w:rPr>
          <w:b/>
          <w:sz w:val="40"/>
          <w:szCs w:val="40"/>
          <w:u w:val="single"/>
        </w:rPr>
        <w:t>für</w:t>
      </w:r>
      <w:r w:rsidR="00245310">
        <w:rPr>
          <w:b/>
          <w:sz w:val="40"/>
          <w:szCs w:val="40"/>
          <w:u w:val="single"/>
        </w:rPr>
        <w:t xml:space="preserve"> Schüler</w:t>
      </w:r>
      <w:r w:rsidR="00881453">
        <w:rPr>
          <w:b/>
          <w:sz w:val="40"/>
          <w:szCs w:val="40"/>
          <w:u w:val="single"/>
        </w:rPr>
        <w:t xml:space="preserve"> </w:t>
      </w:r>
      <w:r w:rsidR="00E426E5">
        <w:rPr>
          <w:sz w:val="40"/>
          <w:szCs w:val="40"/>
          <w:u w:val="single"/>
        </w:rPr>
        <w:t>zur Reflexionskompetenz</w:t>
      </w:r>
      <w:r w:rsidR="00464B0A">
        <w:rPr>
          <w:sz w:val="40"/>
          <w:szCs w:val="40"/>
          <w:u w:val="single"/>
        </w:rPr>
        <w:t xml:space="preserve"> </w:t>
      </w:r>
    </w:p>
    <w:p w:rsidR="000E26C1" w:rsidRDefault="000E26C1">
      <w:pPr>
        <w:rPr>
          <w:sz w:val="40"/>
          <w:szCs w:val="40"/>
          <w:u w:val="single"/>
        </w:rPr>
      </w:pPr>
    </w:p>
    <w:p w:rsidR="00EC2FFB" w:rsidRPr="00464B0A" w:rsidRDefault="00427F74">
      <w:pPr>
        <w:rPr>
          <w:sz w:val="28"/>
          <w:szCs w:val="28"/>
        </w:rPr>
      </w:pPr>
      <w:r>
        <w:rPr>
          <w:sz w:val="28"/>
          <w:szCs w:val="28"/>
        </w:rPr>
        <w:t>Der Evaluationsbogen</w:t>
      </w:r>
      <w:r w:rsidR="00245310">
        <w:rPr>
          <w:sz w:val="28"/>
          <w:szCs w:val="28"/>
        </w:rPr>
        <w:t>bogen zur Sel</w:t>
      </w:r>
      <w:r w:rsidR="00E426E5">
        <w:rPr>
          <w:sz w:val="28"/>
          <w:szCs w:val="28"/>
        </w:rPr>
        <w:t>bstbewertung der Reflexionskompetenz</w:t>
      </w:r>
      <w:r w:rsidR="00245310">
        <w:rPr>
          <w:sz w:val="28"/>
          <w:szCs w:val="28"/>
        </w:rPr>
        <w:t xml:space="preserve"> gibt dem Lehrer Auskunft darüber, welche Teilkompetenzen in welcher Ausprägung sich der Schüler selbst zuschreibt. Zudem dient der Fragebogen der Selbstreflexion von Bereichen mit Verbesserungsbedarf.</w:t>
      </w:r>
    </w:p>
    <w:p w:rsidR="00EC2FFB" w:rsidRDefault="00EC2FFB">
      <w:pPr>
        <w:rPr>
          <w:sz w:val="28"/>
          <w:szCs w:val="28"/>
        </w:rPr>
      </w:pPr>
      <w:r w:rsidRPr="00464B0A">
        <w:rPr>
          <w:b/>
          <w:sz w:val="28"/>
          <w:szCs w:val="28"/>
          <w:u w:val="single"/>
        </w:rPr>
        <w:t>Durchführung</w:t>
      </w:r>
      <w:r w:rsidRPr="00464B0A">
        <w:rPr>
          <w:sz w:val="28"/>
          <w:szCs w:val="28"/>
        </w:rPr>
        <w:t>:</w:t>
      </w:r>
    </w:p>
    <w:p w:rsidR="000E26C1" w:rsidRPr="00464B0A" w:rsidRDefault="00427F74">
      <w:pPr>
        <w:rPr>
          <w:sz w:val="28"/>
          <w:szCs w:val="28"/>
        </w:rPr>
      </w:pPr>
      <w:r>
        <w:rPr>
          <w:sz w:val="28"/>
          <w:szCs w:val="28"/>
        </w:rPr>
        <w:t>Der Reflexionsbogen</w:t>
      </w:r>
      <w:r w:rsidR="00245310">
        <w:rPr>
          <w:sz w:val="28"/>
          <w:szCs w:val="28"/>
        </w:rPr>
        <w:t xml:space="preserve"> kann in offenen Unterrichtsphasen wie Freiarbeit, Gruppenarbeit </w:t>
      </w:r>
      <w:proofErr w:type="spellStart"/>
      <w:r w:rsidR="00245310">
        <w:rPr>
          <w:sz w:val="28"/>
          <w:szCs w:val="28"/>
        </w:rPr>
        <w:t>u.ä.</w:t>
      </w:r>
      <w:proofErr w:type="spellEnd"/>
      <w:r w:rsidR="00245310">
        <w:rPr>
          <w:sz w:val="28"/>
          <w:szCs w:val="28"/>
        </w:rPr>
        <w:t xml:space="preserve"> eingesetzt werden. Dabei e</w:t>
      </w:r>
      <w:r>
        <w:rPr>
          <w:sz w:val="28"/>
          <w:szCs w:val="28"/>
        </w:rPr>
        <w:t>rhält jeder Schüler einen B</w:t>
      </w:r>
      <w:r w:rsidR="00245310">
        <w:rPr>
          <w:sz w:val="28"/>
          <w:szCs w:val="28"/>
        </w:rPr>
        <w:t>ogen mit v</w:t>
      </w:r>
      <w:r w:rsidR="00E426E5">
        <w:rPr>
          <w:sz w:val="28"/>
          <w:szCs w:val="28"/>
        </w:rPr>
        <w:t>erschiedenen Aspekten der Reflexions</w:t>
      </w:r>
      <w:r w:rsidR="00245310">
        <w:rPr>
          <w:sz w:val="28"/>
          <w:szCs w:val="28"/>
        </w:rPr>
        <w:t>kompetenz, die quantitativ bewertet werden sollen.</w:t>
      </w:r>
    </w:p>
    <w:p w:rsidR="00DC23E4" w:rsidRDefault="00DC23E4">
      <w:pPr>
        <w:rPr>
          <w:sz w:val="28"/>
          <w:szCs w:val="28"/>
          <w:u w:val="single"/>
        </w:rPr>
      </w:pPr>
      <w:r w:rsidRPr="00464B0A">
        <w:rPr>
          <w:b/>
          <w:sz w:val="28"/>
          <w:szCs w:val="28"/>
          <w:u w:val="single"/>
        </w:rPr>
        <w:t>Auswertung</w:t>
      </w:r>
      <w:r w:rsidRPr="00464B0A">
        <w:rPr>
          <w:sz w:val="28"/>
          <w:szCs w:val="28"/>
          <w:u w:val="single"/>
        </w:rPr>
        <w:t>:</w:t>
      </w:r>
    </w:p>
    <w:p w:rsidR="000E26C1" w:rsidRDefault="00245310">
      <w:pPr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427F74">
        <w:rPr>
          <w:sz w:val="28"/>
          <w:szCs w:val="28"/>
        </w:rPr>
        <w:t>der Auswertung werden die B</w:t>
      </w:r>
      <w:r>
        <w:rPr>
          <w:sz w:val="28"/>
          <w:szCs w:val="28"/>
        </w:rPr>
        <w:t>ögen zu Klassenmittelwerten zusammengefasst, so erhält der Lehrer Rückmeldung darüber, inwieweit eine Klasse im Durchschnitt über einen bestimmten Teilaspekt de</w:t>
      </w:r>
      <w:r w:rsidR="00E426E5">
        <w:rPr>
          <w:sz w:val="28"/>
          <w:szCs w:val="28"/>
        </w:rPr>
        <w:t>r Reflexions</w:t>
      </w:r>
      <w:r>
        <w:rPr>
          <w:sz w:val="28"/>
          <w:szCs w:val="28"/>
        </w:rPr>
        <w:t>kompetenz verfügt. Außerdem kann man häufig auftretende unerwünschte Teilaspekte mit der Klasse/ dem einzelnen Schüler thematisieren und entsprechend verhaltensfördernde Maßnahmen initiieren.</w:t>
      </w:r>
    </w:p>
    <w:p w:rsidR="000E26C1" w:rsidRDefault="000E26C1">
      <w:pPr>
        <w:rPr>
          <w:sz w:val="28"/>
          <w:szCs w:val="28"/>
        </w:rPr>
      </w:pPr>
    </w:p>
    <w:p w:rsidR="00DC23E4" w:rsidRDefault="00DC23E4"/>
    <w:sectPr w:rsidR="00DC23E4" w:rsidSect="007E47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FFB"/>
    <w:rsid w:val="00001EE8"/>
    <w:rsid w:val="000031AE"/>
    <w:rsid w:val="00004876"/>
    <w:rsid w:val="00007AF9"/>
    <w:rsid w:val="00011433"/>
    <w:rsid w:val="000130B5"/>
    <w:rsid w:val="0001509E"/>
    <w:rsid w:val="00020356"/>
    <w:rsid w:val="00024995"/>
    <w:rsid w:val="00024A38"/>
    <w:rsid w:val="00025220"/>
    <w:rsid w:val="00031F85"/>
    <w:rsid w:val="000320EF"/>
    <w:rsid w:val="00033E6F"/>
    <w:rsid w:val="000353EF"/>
    <w:rsid w:val="000366EC"/>
    <w:rsid w:val="00050BB9"/>
    <w:rsid w:val="000520E7"/>
    <w:rsid w:val="00054278"/>
    <w:rsid w:val="000559B4"/>
    <w:rsid w:val="000628E7"/>
    <w:rsid w:val="00063C5C"/>
    <w:rsid w:val="00063EC9"/>
    <w:rsid w:val="000649CC"/>
    <w:rsid w:val="00071700"/>
    <w:rsid w:val="00072B8F"/>
    <w:rsid w:val="0007446E"/>
    <w:rsid w:val="00076AB8"/>
    <w:rsid w:val="00082175"/>
    <w:rsid w:val="00083145"/>
    <w:rsid w:val="00083390"/>
    <w:rsid w:val="00084268"/>
    <w:rsid w:val="00087507"/>
    <w:rsid w:val="0009116D"/>
    <w:rsid w:val="00091647"/>
    <w:rsid w:val="000949D3"/>
    <w:rsid w:val="00096F6F"/>
    <w:rsid w:val="00097287"/>
    <w:rsid w:val="000975BE"/>
    <w:rsid w:val="000A0BA1"/>
    <w:rsid w:val="000A2B4C"/>
    <w:rsid w:val="000A7DB7"/>
    <w:rsid w:val="000B247A"/>
    <w:rsid w:val="000B2C41"/>
    <w:rsid w:val="000B403E"/>
    <w:rsid w:val="000B49D8"/>
    <w:rsid w:val="000B72CA"/>
    <w:rsid w:val="000C2CE9"/>
    <w:rsid w:val="000C3280"/>
    <w:rsid w:val="000C3CBC"/>
    <w:rsid w:val="000D10E2"/>
    <w:rsid w:val="000D36C6"/>
    <w:rsid w:val="000D5ACE"/>
    <w:rsid w:val="000E23E3"/>
    <w:rsid w:val="000E26C1"/>
    <w:rsid w:val="000E432B"/>
    <w:rsid w:val="000F0AB1"/>
    <w:rsid w:val="000F1E08"/>
    <w:rsid w:val="000F3CCB"/>
    <w:rsid w:val="000F66DC"/>
    <w:rsid w:val="000F7968"/>
    <w:rsid w:val="001065C1"/>
    <w:rsid w:val="001135B0"/>
    <w:rsid w:val="001161D2"/>
    <w:rsid w:val="001163C9"/>
    <w:rsid w:val="00120A1B"/>
    <w:rsid w:val="001214A0"/>
    <w:rsid w:val="00123A44"/>
    <w:rsid w:val="00123C77"/>
    <w:rsid w:val="00126708"/>
    <w:rsid w:val="00130EA2"/>
    <w:rsid w:val="00133421"/>
    <w:rsid w:val="00134915"/>
    <w:rsid w:val="00140CF2"/>
    <w:rsid w:val="001424BA"/>
    <w:rsid w:val="0014565E"/>
    <w:rsid w:val="00145A20"/>
    <w:rsid w:val="00150C33"/>
    <w:rsid w:val="00152C82"/>
    <w:rsid w:val="00154268"/>
    <w:rsid w:val="00154338"/>
    <w:rsid w:val="001545FB"/>
    <w:rsid w:val="001554E1"/>
    <w:rsid w:val="00163D63"/>
    <w:rsid w:val="001804E9"/>
    <w:rsid w:val="0018089A"/>
    <w:rsid w:val="001825A1"/>
    <w:rsid w:val="001827E0"/>
    <w:rsid w:val="00185A2F"/>
    <w:rsid w:val="00185CD3"/>
    <w:rsid w:val="00185E0B"/>
    <w:rsid w:val="00191E0E"/>
    <w:rsid w:val="001A23EC"/>
    <w:rsid w:val="001A2FE4"/>
    <w:rsid w:val="001B201D"/>
    <w:rsid w:val="001B6892"/>
    <w:rsid w:val="001D143A"/>
    <w:rsid w:val="001D1DBD"/>
    <w:rsid w:val="001D1DCC"/>
    <w:rsid w:val="001D2109"/>
    <w:rsid w:val="001D3907"/>
    <w:rsid w:val="001D7EB5"/>
    <w:rsid w:val="001E0183"/>
    <w:rsid w:val="001E2869"/>
    <w:rsid w:val="001E5849"/>
    <w:rsid w:val="001F0EA8"/>
    <w:rsid w:val="001F2100"/>
    <w:rsid w:val="001F3811"/>
    <w:rsid w:val="002014B2"/>
    <w:rsid w:val="00201FD0"/>
    <w:rsid w:val="00206622"/>
    <w:rsid w:val="00210F3E"/>
    <w:rsid w:val="002126F6"/>
    <w:rsid w:val="00217022"/>
    <w:rsid w:val="00222AA6"/>
    <w:rsid w:val="00230132"/>
    <w:rsid w:val="00235093"/>
    <w:rsid w:val="0023587A"/>
    <w:rsid w:val="00236C4F"/>
    <w:rsid w:val="00242CD8"/>
    <w:rsid w:val="00245310"/>
    <w:rsid w:val="00246E3F"/>
    <w:rsid w:val="002478EB"/>
    <w:rsid w:val="00250EB1"/>
    <w:rsid w:val="00251D2E"/>
    <w:rsid w:val="00254EDD"/>
    <w:rsid w:val="00264454"/>
    <w:rsid w:val="00266DD9"/>
    <w:rsid w:val="00266DEC"/>
    <w:rsid w:val="0027272F"/>
    <w:rsid w:val="002740AF"/>
    <w:rsid w:val="00276622"/>
    <w:rsid w:val="002769C5"/>
    <w:rsid w:val="00281801"/>
    <w:rsid w:val="0028195A"/>
    <w:rsid w:val="002831EC"/>
    <w:rsid w:val="00285693"/>
    <w:rsid w:val="0028635E"/>
    <w:rsid w:val="00287547"/>
    <w:rsid w:val="00291E78"/>
    <w:rsid w:val="00293083"/>
    <w:rsid w:val="00294BEB"/>
    <w:rsid w:val="00296E49"/>
    <w:rsid w:val="002A2AA1"/>
    <w:rsid w:val="002A2D73"/>
    <w:rsid w:val="002A3B96"/>
    <w:rsid w:val="002A4B86"/>
    <w:rsid w:val="002A7F26"/>
    <w:rsid w:val="002B0670"/>
    <w:rsid w:val="002B4CD6"/>
    <w:rsid w:val="002B4E63"/>
    <w:rsid w:val="002B515D"/>
    <w:rsid w:val="002B531E"/>
    <w:rsid w:val="002C00FD"/>
    <w:rsid w:val="002C38AD"/>
    <w:rsid w:val="002C649D"/>
    <w:rsid w:val="002D04F8"/>
    <w:rsid w:val="002D18A3"/>
    <w:rsid w:val="002D19E2"/>
    <w:rsid w:val="002D2360"/>
    <w:rsid w:val="002D2570"/>
    <w:rsid w:val="002D3C2E"/>
    <w:rsid w:val="002D69BC"/>
    <w:rsid w:val="002E111B"/>
    <w:rsid w:val="002E14E4"/>
    <w:rsid w:val="002E2DB8"/>
    <w:rsid w:val="002E3654"/>
    <w:rsid w:val="002E572B"/>
    <w:rsid w:val="002E7239"/>
    <w:rsid w:val="002E753F"/>
    <w:rsid w:val="002F13BB"/>
    <w:rsid w:val="002F4C46"/>
    <w:rsid w:val="002F5BB8"/>
    <w:rsid w:val="003021E5"/>
    <w:rsid w:val="0030265E"/>
    <w:rsid w:val="00302A34"/>
    <w:rsid w:val="00307991"/>
    <w:rsid w:val="003137B8"/>
    <w:rsid w:val="00315E3C"/>
    <w:rsid w:val="003162D8"/>
    <w:rsid w:val="00322E29"/>
    <w:rsid w:val="00323D06"/>
    <w:rsid w:val="003268C8"/>
    <w:rsid w:val="0033086F"/>
    <w:rsid w:val="00331A1A"/>
    <w:rsid w:val="00335FCA"/>
    <w:rsid w:val="003441E2"/>
    <w:rsid w:val="00351595"/>
    <w:rsid w:val="003553F6"/>
    <w:rsid w:val="00363707"/>
    <w:rsid w:val="00363A68"/>
    <w:rsid w:val="00364364"/>
    <w:rsid w:val="00364B06"/>
    <w:rsid w:val="00365969"/>
    <w:rsid w:val="00365F8E"/>
    <w:rsid w:val="003723A2"/>
    <w:rsid w:val="0037697E"/>
    <w:rsid w:val="00381E07"/>
    <w:rsid w:val="0038674A"/>
    <w:rsid w:val="0039074D"/>
    <w:rsid w:val="00392782"/>
    <w:rsid w:val="00393B89"/>
    <w:rsid w:val="003973CF"/>
    <w:rsid w:val="00397F80"/>
    <w:rsid w:val="003A00CD"/>
    <w:rsid w:val="003A6A4F"/>
    <w:rsid w:val="003A76B8"/>
    <w:rsid w:val="003B2A5C"/>
    <w:rsid w:val="003B54A6"/>
    <w:rsid w:val="003C2628"/>
    <w:rsid w:val="003C3AA8"/>
    <w:rsid w:val="003C64C0"/>
    <w:rsid w:val="003C74A6"/>
    <w:rsid w:val="003C7AF5"/>
    <w:rsid w:val="003D634F"/>
    <w:rsid w:val="003E2234"/>
    <w:rsid w:val="003E2682"/>
    <w:rsid w:val="003E484B"/>
    <w:rsid w:val="003E6CBB"/>
    <w:rsid w:val="003F0ADF"/>
    <w:rsid w:val="003F1D94"/>
    <w:rsid w:val="003F36BF"/>
    <w:rsid w:val="003F5EB4"/>
    <w:rsid w:val="003F7FDF"/>
    <w:rsid w:val="0040026C"/>
    <w:rsid w:val="004037A2"/>
    <w:rsid w:val="00403802"/>
    <w:rsid w:val="00404CBD"/>
    <w:rsid w:val="00406B9D"/>
    <w:rsid w:val="00406F6A"/>
    <w:rsid w:val="00406FD4"/>
    <w:rsid w:val="00411E7F"/>
    <w:rsid w:val="00413878"/>
    <w:rsid w:val="00414544"/>
    <w:rsid w:val="00414EA0"/>
    <w:rsid w:val="00416B9C"/>
    <w:rsid w:val="004204FF"/>
    <w:rsid w:val="00424FE9"/>
    <w:rsid w:val="00426896"/>
    <w:rsid w:val="00427F74"/>
    <w:rsid w:val="00434574"/>
    <w:rsid w:val="004373DE"/>
    <w:rsid w:val="0045096E"/>
    <w:rsid w:val="00454B87"/>
    <w:rsid w:val="004563AD"/>
    <w:rsid w:val="00462694"/>
    <w:rsid w:val="0046324D"/>
    <w:rsid w:val="00464B0A"/>
    <w:rsid w:val="00465725"/>
    <w:rsid w:val="00487615"/>
    <w:rsid w:val="0049039A"/>
    <w:rsid w:val="00490AB3"/>
    <w:rsid w:val="004939D4"/>
    <w:rsid w:val="004946AC"/>
    <w:rsid w:val="004969C8"/>
    <w:rsid w:val="00496F83"/>
    <w:rsid w:val="004A238D"/>
    <w:rsid w:val="004B2D94"/>
    <w:rsid w:val="004B4357"/>
    <w:rsid w:val="004B4635"/>
    <w:rsid w:val="004B5419"/>
    <w:rsid w:val="004B5748"/>
    <w:rsid w:val="004D2277"/>
    <w:rsid w:val="004D6FF1"/>
    <w:rsid w:val="004F0F96"/>
    <w:rsid w:val="005014A4"/>
    <w:rsid w:val="00502179"/>
    <w:rsid w:val="005043E5"/>
    <w:rsid w:val="00506889"/>
    <w:rsid w:val="00510122"/>
    <w:rsid w:val="00510C25"/>
    <w:rsid w:val="00511930"/>
    <w:rsid w:val="005165D9"/>
    <w:rsid w:val="00516C08"/>
    <w:rsid w:val="00521418"/>
    <w:rsid w:val="00521795"/>
    <w:rsid w:val="005221B4"/>
    <w:rsid w:val="00522692"/>
    <w:rsid w:val="00523743"/>
    <w:rsid w:val="0052389E"/>
    <w:rsid w:val="00523F77"/>
    <w:rsid w:val="00524EA3"/>
    <w:rsid w:val="00524FBB"/>
    <w:rsid w:val="005413BE"/>
    <w:rsid w:val="00542714"/>
    <w:rsid w:val="005453C7"/>
    <w:rsid w:val="0055160E"/>
    <w:rsid w:val="00554F3E"/>
    <w:rsid w:val="00557E83"/>
    <w:rsid w:val="00562EF7"/>
    <w:rsid w:val="00566F6D"/>
    <w:rsid w:val="005676FE"/>
    <w:rsid w:val="005708FD"/>
    <w:rsid w:val="00573134"/>
    <w:rsid w:val="00575315"/>
    <w:rsid w:val="0057537D"/>
    <w:rsid w:val="005769C1"/>
    <w:rsid w:val="00577651"/>
    <w:rsid w:val="00583688"/>
    <w:rsid w:val="00590C12"/>
    <w:rsid w:val="00592D95"/>
    <w:rsid w:val="005960B3"/>
    <w:rsid w:val="005A0E72"/>
    <w:rsid w:val="005B4FF0"/>
    <w:rsid w:val="005B5722"/>
    <w:rsid w:val="005C41A9"/>
    <w:rsid w:val="005D05C0"/>
    <w:rsid w:val="005D07CA"/>
    <w:rsid w:val="005D3A14"/>
    <w:rsid w:val="005D700E"/>
    <w:rsid w:val="005F26F4"/>
    <w:rsid w:val="005F695E"/>
    <w:rsid w:val="00602789"/>
    <w:rsid w:val="00604F49"/>
    <w:rsid w:val="0061466D"/>
    <w:rsid w:val="00615583"/>
    <w:rsid w:val="00615587"/>
    <w:rsid w:val="00617BA5"/>
    <w:rsid w:val="00621A1F"/>
    <w:rsid w:val="00625BE2"/>
    <w:rsid w:val="00630450"/>
    <w:rsid w:val="006315DC"/>
    <w:rsid w:val="0063292B"/>
    <w:rsid w:val="0063356E"/>
    <w:rsid w:val="00637FED"/>
    <w:rsid w:val="006445D3"/>
    <w:rsid w:val="00645A2D"/>
    <w:rsid w:val="006464A7"/>
    <w:rsid w:val="00651FA5"/>
    <w:rsid w:val="00652422"/>
    <w:rsid w:val="00655086"/>
    <w:rsid w:val="00655396"/>
    <w:rsid w:val="00657932"/>
    <w:rsid w:val="0067089C"/>
    <w:rsid w:val="0067175F"/>
    <w:rsid w:val="00673DB3"/>
    <w:rsid w:val="006774BB"/>
    <w:rsid w:val="00691E7C"/>
    <w:rsid w:val="006920F6"/>
    <w:rsid w:val="00697D6F"/>
    <w:rsid w:val="006A3A70"/>
    <w:rsid w:val="006A58F7"/>
    <w:rsid w:val="006B1F73"/>
    <w:rsid w:val="006B23F6"/>
    <w:rsid w:val="006B3418"/>
    <w:rsid w:val="006B3FD0"/>
    <w:rsid w:val="006B6F73"/>
    <w:rsid w:val="006C3642"/>
    <w:rsid w:val="006C58B1"/>
    <w:rsid w:val="006C6825"/>
    <w:rsid w:val="006D2F07"/>
    <w:rsid w:val="006D600E"/>
    <w:rsid w:val="006E0A6E"/>
    <w:rsid w:val="006E2FB9"/>
    <w:rsid w:val="006E4E78"/>
    <w:rsid w:val="006E5011"/>
    <w:rsid w:val="006E7089"/>
    <w:rsid w:val="006E7636"/>
    <w:rsid w:val="006F1A15"/>
    <w:rsid w:val="006F2E4C"/>
    <w:rsid w:val="006F4AB0"/>
    <w:rsid w:val="007001BF"/>
    <w:rsid w:val="007012E3"/>
    <w:rsid w:val="007028E4"/>
    <w:rsid w:val="007037F3"/>
    <w:rsid w:val="00710A8A"/>
    <w:rsid w:val="007113A2"/>
    <w:rsid w:val="00712CFC"/>
    <w:rsid w:val="00715AD8"/>
    <w:rsid w:val="00715D2E"/>
    <w:rsid w:val="00720DFF"/>
    <w:rsid w:val="0072353D"/>
    <w:rsid w:val="00732731"/>
    <w:rsid w:val="00732FBB"/>
    <w:rsid w:val="00736F24"/>
    <w:rsid w:val="00736F69"/>
    <w:rsid w:val="00742198"/>
    <w:rsid w:val="00744FF2"/>
    <w:rsid w:val="00750F9B"/>
    <w:rsid w:val="007535D6"/>
    <w:rsid w:val="00755877"/>
    <w:rsid w:val="00755A8B"/>
    <w:rsid w:val="00757753"/>
    <w:rsid w:val="0076150D"/>
    <w:rsid w:val="00764538"/>
    <w:rsid w:val="00766E3C"/>
    <w:rsid w:val="007677AC"/>
    <w:rsid w:val="00767D6E"/>
    <w:rsid w:val="00770667"/>
    <w:rsid w:val="00771949"/>
    <w:rsid w:val="007720EE"/>
    <w:rsid w:val="00772485"/>
    <w:rsid w:val="00772B28"/>
    <w:rsid w:val="00786726"/>
    <w:rsid w:val="0079142E"/>
    <w:rsid w:val="0079150D"/>
    <w:rsid w:val="00791FC7"/>
    <w:rsid w:val="00792A9D"/>
    <w:rsid w:val="00795AAD"/>
    <w:rsid w:val="00795BBA"/>
    <w:rsid w:val="00796A51"/>
    <w:rsid w:val="007A1D2A"/>
    <w:rsid w:val="007A6392"/>
    <w:rsid w:val="007A721A"/>
    <w:rsid w:val="007B2CAD"/>
    <w:rsid w:val="007B35DC"/>
    <w:rsid w:val="007B39ED"/>
    <w:rsid w:val="007B4A14"/>
    <w:rsid w:val="007B4EBB"/>
    <w:rsid w:val="007C1ED9"/>
    <w:rsid w:val="007C276B"/>
    <w:rsid w:val="007C351D"/>
    <w:rsid w:val="007C5B00"/>
    <w:rsid w:val="007D558F"/>
    <w:rsid w:val="007E2E2C"/>
    <w:rsid w:val="007E41F1"/>
    <w:rsid w:val="007E4774"/>
    <w:rsid w:val="007E4E13"/>
    <w:rsid w:val="007E5E92"/>
    <w:rsid w:val="007E616E"/>
    <w:rsid w:val="007F03AD"/>
    <w:rsid w:val="007F6982"/>
    <w:rsid w:val="00802E3C"/>
    <w:rsid w:val="00806805"/>
    <w:rsid w:val="00810E24"/>
    <w:rsid w:val="00811263"/>
    <w:rsid w:val="00811474"/>
    <w:rsid w:val="0081685B"/>
    <w:rsid w:val="00820272"/>
    <w:rsid w:val="00820FC7"/>
    <w:rsid w:val="00823493"/>
    <w:rsid w:val="00824B3C"/>
    <w:rsid w:val="00830F51"/>
    <w:rsid w:val="008360A3"/>
    <w:rsid w:val="0084134A"/>
    <w:rsid w:val="00843019"/>
    <w:rsid w:val="00845A58"/>
    <w:rsid w:val="008522ED"/>
    <w:rsid w:val="008564F7"/>
    <w:rsid w:val="00857761"/>
    <w:rsid w:val="00862352"/>
    <w:rsid w:val="008636AF"/>
    <w:rsid w:val="00863945"/>
    <w:rsid w:val="00867188"/>
    <w:rsid w:val="00871B54"/>
    <w:rsid w:val="00871BA5"/>
    <w:rsid w:val="00873549"/>
    <w:rsid w:val="00874731"/>
    <w:rsid w:val="00881453"/>
    <w:rsid w:val="00882A25"/>
    <w:rsid w:val="00884437"/>
    <w:rsid w:val="00884A4B"/>
    <w:rsid w:val="00890EA6"/>
    <w:rsid w:val="008938B7"/>
    <w:rsid w:val="0089450A"/>
    <w:rsid w:val="00896149"/>
    <w:rsid w:val="0089678F"/>
    <w:rsid w:val="008B0C5B"/>
    <w:rsid w:val="008B3A52"/>
    <w:rsid w:val="008B5EA9"/>
    <w:rsid w:val="008C035B"/>
    <w:rsid w:val="008C0F43"/>
    <w:rsid w:val="008C1B87"/>
    <w:rsid w:val="008C77FF"/>
    <w:rsid w:val="008D4376"/>
    <w:rsid w:val="008D66A0"/>
    <w:rsid w:val="008E0168"/>
    <w:rsid w:val="008E24A6"/>
    <w:rsid w:val="008E316B"/>
    <w:rsid w:val="008E3917"/>
    <w:rsid w:val="008E59B2"/>
    <w:rsid w:val="008E6073"/>
    <w:rsid w:val="008E6199"/>
    <w:rsid w:val="008E61DD"/>
    <w:rsid w:val="008F18F4"/>
    <w:rsid w:val="008F3DB3"/>
    <w:rsid w:val="008F7C9B"/>
    <w:rsid w:val="0090097B"/>
    <w:rsid w:val="00901C3F"/>
    <w:rsid w:val="009025BF"/>
    <w:rsid w:val="00905BF8"/>
    <w:rsid w:val="00906E6D"/>
    <w:rsid w:val="009078B1"/>
    <w:rsid w:val="009128E7"/>
    <w:rsid w:val="00916A97"/>
    <w:rsid w:val="0092313B"/>
    <w:rsid w:val="00927B3E"/>
    <w:rsid w:val="00930E61"/>
    <w:rsid w:val="0093176D"/>
    <w:rsid w:val="00934AE7"/>
    <w:rsid w:val="009350F3"/>
    <w:rsid w:val="00935ACF"/>
    <w:rsid w:val="00935FDA"/>
    <w:rsid w:val="00937680"/>
    <w:rsid w:val="00940BF6"/>
    <w:rsid w:val="0094591E"/>
    <w:rsid w:val="009465E8"/>
    <w:rsid w:val="009477AC"/>
    <w:rsid w:val="00954A75"/>
    <w:rsid w:val="00955415"/>
    <w:rsid w:val="009561A6"/>
    <w:rsid w:val="00960B37"/>
    <w:rsid w:val="00961ACD"/>
    <w:rsid w:val="00964028"/>
    <w:rsid w:val="009646D1"/>
    <w:rsid w:val="00971C8D"/>
    <w:rsid w:val="00972492"/>
    <w:rsid w:val="00976645"/>
    <w:rsid w:val="00976C4C"/>
    <w:rsid w:val="00980EE1"/>
    <w:rsid w:val="009820D8"/>
    <w:rsid w:val="0098235F"/>
    <w:rsid w:val="00983525"/>
    <w:rsid w:val="009902CE"/>
    <w:rsid w:val="009921DD"/>
    <w:rsid w:val="00992C7B"/>
    <w:rsid w:val="0099366E"/>
    <w:rsid w:val="00994A53"/>
    <w:rsid w:val="00996D27"/>
    <w:rsid w:val="00997FCB"/>
    <w:rsid w:val="009A7A6F"/>
    <w:rsid w:val="009A7DAF"/>
    <w:rsid w:val="009B007B"/>
    <w:rsid w:val="009B1487"/>
    <w:rsid w:val="009B6AED"/>
    <w:rsid w:val="009C010A"/>
    <w:rsid w:val="009C3217"/>
    <w:rsid w:val="009C4ED7"/>
    <w:rsid w:val="009C56BF"/>
    <w:rsid w:val="009D0D41"/>
    <w:rsid w:val="009D3648"/>
    <w:rsid w:val="009D54AD"/>
    <w:rsid w:val="009E19E0"/>
    <w:rsid w:val="009E241E"/>
    <w:rsid w:val="009E26B3"/>
    <w:rsid w:val="009E315F"/>
    <w:rsid w:val="009E52BA"/>
    <w:rsid w:val="009E52BE"/>
    <w:rsid w:val="009F122F"/>
    <w:rsid w:val="009F60BA"/>
    <w:rsid w:val="00A00464"/>
    <w:rsid w:val="00A00D90"/>
    <w:rsid w:val="00A06F3F"/>
    <w:rsid w:val="00A1446E"/>
    <w:rsid w:val="00A15E1B"/>
    <w:rsid w:val="00A2007D"/>
    <w:rsid w:val="00A23AD1"/>
    <w:rsid w:val="00A2748B"/>
    <w:rsid w:val="00A30FF7"/>
    <w:rsid w:val="00A37BD8"/>
    <w:rsid w:val="00A41337"/>
    <w:rsid w:val="00A41B86"/>
    <w:rsid w:val="00A50131"/>
    <w:rsid w:val="00A565A3"/>
    <w:rsid w:val="00A57492"/>
    <w:rsid w:val="00A57A20"/>
    <w:rsid w:val="00A61456"/>
    <w:rsid w:val="00A614E8"/>
    <w:rsid w:val="00A6487F"/>
    <w:rsid w:val="00A65AC8"/>
    <w:rsid w:val="00A66A8A"/>
    <w:rsid w:val="00A671FF"/>
    <w:rsid w:val="00A676F4"/>
    <w:rsid w:val="00A707DE"/>
    <w:rsid w:val="00A713AD"/>
    <w:rsid w:val="00A809B2"/>
    <w:rsid w:val="00A81311"/>
    <w:rsid w:val="00A8505F"/>
    <w:rsid w:val="00A85135"/>
    <w:rsid w:val="00A86D34"/>
    <w:rsid w:val="00A879AD"/>
    <w:rsid w:val="00A90610"/>
    <w:rsid w:val="00A93CC6"/>
    <w:rsid w:val="00A957CA"/>
    <w:rsid w:val="00A961C4"/>
    <w:rsid w:val="00A96B3A"/>
    <w:rsid w:val="00AA1A56"/>
    <w:rsid w:val="00AA24E0"/>
    <w:rsid w:val="00AA4802"/>
    <w:rsid w:val="00AA530D"/>
    <w:rsid w:val="00AA5D2C"/>
    <w:rsid w:val="00AB0726"/>
    <w:rsid w:val="00AB1635"/>
    <w:rsid w:val="00AB285A"/>
    <w:rsid w:val="00AB40D2"/>
    <w:rsid w:val="00AB5292"/>
    <w:rsid w:val="00AC000B"/>
    <w:rsid w:val="00AC1BCE"/>
    <w:rsid w:val="00AC2800"/>
    <w:rsid w:val="00AC3B20"/>
    <w:rsid w:val="00AC661E"/>
    <w:rsid w:val="00AC6EAB"/>
    <w:rsid w:val="00AD31B3"/>
    <w:rsid w:val="00AD5E24"/>
    <w:rsid w:val="00AE2E77"/>
    <w:rsid w:val="00AE45D7"/>
    <w:rsid w:val="00AE65BB"/>
    <w:rsid w:val="00AE6E5D"/>
    <w:rsid w:val="00AF1E3B"/>
    <w:rsid w:val="00AF44D9"/>
    <w:rsid w:val="00B0224E"/>
    <w:rsid w:val="00B02514"/>
    <w:rsid w:val="00B02679"/>
    <w:rsid w:val="00B07261"/>
    <w:rsid w:val="00B11012"/>
    <w:rsid w:val="00B2111F"/>
    <w:rsid w:val="00B21F5D"/>
    <w:rsid w:val="00B243E3"/>
    <w:rsid w:val="00B271A2"/>
    <w:rsid w:val="00B317C9"/>
    <w:rsid w:val="00B32074"/>
    <w:rsid w:val="00B33D44"/>
    <w:rsid w:val="00B40018"/>
    <w:rsid w:val="00B443CA"/>
    <w:rsid w:val="00B45F86"/>
    <w:rsid w:val="00B52B9B"/>
    <w:rsid w:val="00B5601E"/>
    <w:rsid w:val="00B60FB1"/>
    <w:rsid w:val="00B622E1"/>
    <w:rsid w:val="00B64E21"/>
    <w:rsid w:val="00B67E7A"/>
    <w:rsid w:val="00B729D1"/>
    <w:rsid w:val="00B72A0D"/>
    <w:rsid w:val="00B741E4"/>
    <w:rsid w:val="00B81399"/>
    <w:rsid w:val="00B82091"/>
    <w:rsid w:val="00B82294"/>
    <w:rsid w:val="00B83458"/>
    <w:rsid w:val="00B83703"/>
    <w:rsid w:val="00B97235"/>
    <w:rsid w:val="00BA6DBD"/>
    <w:rsid w:val="00BA74B2"/>
    <w:rsid w:val="00BB1F37"/>
    <w:rsid w:val="00BB20CA"/>
    <w:rsid w:val="00BB7378"/>
    <w:rsid w:val="00BB78A0"/>
    <w:rsid w:val="00BC0635"/>
    <w:rsid w:val="00BC0B7B"/>
    <w:rsid w:val="00BC2242"/>
    <w:rsid w:val="00BC2851"/>
    <w:rsid w:val="00BC301A"/>
    <w:rsid w:val="00BD1938"/>
    <w:rsid w:val="00BD2987"/>
    <w:rsid w:val="00BE3043"/>
    <w:rsid w:val="00BE523C"/>
    <w:rsid w:val="00BE6DC0"/>
    <w:rsid w:val="00BF2377"/>
    <w:rsid w:val="00BF2B19"/>
    <w:rsid w:val="00BF35F5"/>
    <w:rsid w:val="00BF594B"/>
    <w:rsid w:val="00C109CF"/>
    <w:rsid w:val="00C10C23"/>
    <w:rsid w:val="00C1688E"/>
    <w:rsid w:val="00C21721"/>
    <w:rsid w:val="00C22336"/>
    <w:rsid w:val="00C23EA6"/>
    <w:rsid w:val="00C25773"/>
    <w:rsid w:val="00C32A25"/>
    <w:rsid w:val="00C32DA4"/>
    <w:rsid w:val="00C342F1"/>
    <w:rsid w:val="00C35E5C"/>
    <w:rsid w:val="00C376E2"/>
    <w:rsid w:val="00C37C83"/>
    <w:rsid w:val="00C40818"/>
    <w:rsid w:val="00C44F38"/>
    <w:rsid w:val="00C465D7"/>
    <w:rsid w:val="00C51CD6"/>
    <w:rsid w:val="00C54406"/>
    <w:rsid w:val="00C54FF5"/>
    <w:rsid w:val="00C56C6E"/>
    <w:rsid w:val="00C60225"/>
    <w:rsid w:val="00C61F7C"/>
    <w:rsid w:val="00C64526"/>
    <w:rsid w:val="00C65CA9"/>
    <w:rsid w:val="00C66C1D"/>
    <w:rsid w:val="00C67D4E"/>
    <w:rsid w:val="00C70111"/>
    <w:rsid w:val="00C72408"/>
    <w:rsid w:val="00C725AA"/>
    <w:rsid w:val="00C73321"/>
    <w:rsid w:val="00C752A9"/>
    <w:rsid w:val="00C822A1"/>
    <w:rsid w:val="00C838C9"/>
    <w:rsid w:val="00C90167"/>
    <w:rsid w:val="00C93A7D"/>
    <w:rsid w:val="00C95511"/>
    <w:rsid w:val="00C95719"/>
    <w:rsid w:val="00C959C2"/>
    <w:rsid w:val="00C97689"/>
    <w:rsid w:val="00CA1408"/>
    <w:rsid w:val="00CA25FA"/>
    <w:rsid w:val="00CA3ABD"/>
    <w:rsid w:val="00CA44BE"/>
    <w:rsid w:val="00CA4624"/>
    <w:rsid w:val="00CA7CA7"/>
    <w:rsid w:val="00CB425E"/>
    <w:rsid w:val="00CB4DEC"/>
    <w:rsid w:val="00CB5FF5"/>
    <w:rsid w:val="00CC5761"/>
    <w:rsid w:val="00CD3804"/>
    <w:rsid w:val="00CE14E5"/>
    <w:rsid w:val="00CE1E8C"/>
    <w:rsid w:val="00CE216D"/>
    <w:rsid w:val="00CE6410"/>
    <w:rsid w:val="00CE6E48"/>
    <w:rsid w:val="00CF025F"/>
    <w:rsid w:val="00CF09A6"/>
    <w:rsid w:val="00CF1390"/>
    <w:rsid w:val="00CF3CD3"/>
    <w:rsid w:val="00CF57B8"/>
    <w:rsid w:val="00CF6EE5"/>
    <w:rsid w:val="00D0139F"/>
    <w:rsid w:val="00D03EBE"/>
    <w:rsid w:val="00D045D1"/>
    <w:rsid w:val="00D04A3D"/>
    <w:rsid w:val="00D05337"/>
    <w:rsid w:val="00D07996"/>
    <w:rsid w:val="00D12412"/>
    <w:rsid w:val="00D1356D"/>
    <w:rsid w:val="00D13E44"/>
    <w:rsid w:val="00D15336"/>
    <w:rsid w:val="00D15461"/>
    <w:rsid w:val="00D17571"/>
    <w:rsid w:val="00D214CB"/>
    <w:rsid w:val="00D220E5"/>
    <w:rsid w:val="00D23AF2"/>
    <w:rsid w:val="00D23CC1"/>
    <w:rsid w:val="00D31B50"/>
    <w:rsid w:val="00D32832"/>
    <w:rsid w:val="00D34177"/>
    <w:rsid w:val="00D36497"/>
    <w:rsid w:val="00D45671"/>
    <w:rsid w:val="00D46889"/>
    <w:rsid w:val="00D50303"/>
    <w:rsid w:val="00D50327"/>
    <w:rsid w:val="00D50562"/>
    <w:rsid w:val="00D5193E"/>
    <w:rsid w:val="00D530FC"/>
    <w:rsid w:val="00D56D4E"/>
    <w:rsid w:val="00D57DBD"/>
    <w:rsid w:val="00D62C99"/>
    <w:rsid w:val="00D717CE"/>
    <w:rsid w:val="00D74903"/>
    <w:rsid w:val="00D77AD1"/>
    <w:rsid w:val="00D85917"/>
    <w:rsid w:val="00D8666E"/>
    <w:rsid w:val="00D86F6D"/>
    <w:rsid w:val="00D9094D"/>
    <w:rsid w:val="00DA099A"/>
    <w:rsid w:val="00DA251C"/>
    <w:rsid w:val="00DA2A6E"/>
    <w:rsid w:val="00DA6BD5"/>
    <w:rsid w:val="00DA742E"/>
    <w:rsid w:val="00DB266A"/>
    <w:rsid w:val="00DB51F3"/>
    <w:rsid w:val="00DC07D7"/>
    <w:rsid w:val="00DC23E4"/>
    <w:rsid w:val="00DC3E81"/>
    <w:rsid w:val="00DC6893"/>
    <w:rsid w:val="00DC6E20"/>
    <w:rsid w:val="00DC7087"/>
    <w:rsid w:val="00DC7966"/>
    <w:rsid w:val="00DD1FFF"/>
    <w:rsid w:val="00DD530D"/>
    <w:rsid w:val="00DD68AB"/>
    <w:rsid w:val="00DE1D46"/>
    <w:rsid w:val="00DE5503"/>
    <w:rsid w:val="00DE576B"/>
    <w:rsid w:val="00DE58BB"/>
    <w:rsid w:val="00DE5D13"/>
    <w:rsid w:val="00DE6513"/>
    <w:rsid w:val="00DF1BFB"/>
    <w:rsid w:val="00DF310A"/>
    <w:rsid w:val="00DF3234"/>
    <w:rsid w:val="00DF408A"/>
    <w:rsid w:val="00DF56F7"/>
    <w:rsid w:val="00DF6248"/>
    <w:rsid w:val="00DF74DA"/>
    <w:rsid w:val="00DF787C"/>
    <w:rsid w:val="00DF7BCF"/>
    <w:rsid w:val="00E00CFF"/>
    <w:rsid w:val="00E0541E"/>
    <w:rsid w:val="00E067E3"/>
    <w:rsid w:val="00E105AD"/>
    <w:rsid w:val="00E11FF1"/>
    <w:rsid w:val="00E13112"/>
    <w:rsid w:val="00E175AD"/>
    <w:rsid w:val="00E22F14"/>
    <w:rsid w:val="00E23677"/>
    <w:rsid w:val="00E23EE5"/>
    <w:rsid w:val="00E304BE"/>
    <w:rsid w:val="00E3296C"/>
    <w:rsid w:val="00E37DBD"/>
    <w:rsid w:val="00E426E5"/>
    <w:rsid w:val="00E42EB9"/>
    <w:rsid w:val="00E434ED"/>
    <w:rsid w:val="00E44F33"/>
    <w:rsid w:val="00E4789B"/>
    <w:rsid w:val="00E60376"/>
    <w:rsid w:val="00E60C45"/>
    <w:rsid w:val="00E62DBF"/>
    <w:rsid w:val="00E6755A"/>
    <w:rsid w:val="00E81935"/>
    <w:rsid w:val="00E83888"/>
    <w:rsid w:val="00E94A6B"/>
    <w:rsid w:val="00EA1135"/>
    <w:rsid w:val="00EA5ADA"/>
    <w:rsid w:val="00EA72BF"/>
    <w:rsid w:val="00EB05E8"/>
    <w:rsid w:val="00EB42D0"/>
    <w:rsid w:val="00EC1402"/>
    <w:rsid w:val="00EC1EBB"/>
    <w:rsid w:val="00EC2FFB"/>
    <w:rsid w:val="00EC6CBD"/>
    <w:rsid w:val="00ED3874"/>
    <w:rsid w:val="00EF313B"/>
    <w:rsid w:val="00EF3D8F"/>
    <w:rsid w:val="00EF494B"/>
    <w:rsid w:val="00EF5EB3"/>
    <w:rsid w:val="00F05ED4"/>
    <w:rsid w:val="00F06628"/>
    <w:rsid w:val="00F10ABA"/>
    <w:rsid w:val="00F15863"/>
    <w:rsid w:val="00F209E9"/>
    <w:rsid w:val="00F24D69"/>
    <w:rsid w:val="00F25711"/>
    <w:rsid w:val="00F30859"/>
    <w:rsid w:val="00F3111F"/>
    <w:rsid w:val="00F4288B"/>
    <w:rsid w:val="00F47C4B"/>
    <w:rsid w:val="00F47D51"/>
    <w:rsid w:val="00F500EA"/>
    <w:rsid w:val="00F54454"/>
    <w:rsid w:val="00F54B00"/>
    <w:rsid w:val="00F56F3D"/>
    <w:rsid w:val="00F57715"/>
    <w:rsid w:val="00F578BA"/>
    <w:rsid w:val="00F82D4F"/>
    <w:rsid w:val="00F862FF"/>
    <w:rsid w:val="00F90094"/>
    <w:rsid w:val="00F918EE"/>
    <w:rsid w:val="00F97554"/>
    <w:rsid w:val="00F97BB3"/>
    <w:rsid w:val="00FA09D2"/>
    <w:rsid w:val="00FA5213"/>
    <w:rsid w:val="00FA6809"/>
    <w:rsid w:val="00FB1157"/>
    <w:rsid w:val="00FB2B8C"/>
    <w:rsid w:val="00FB49BE"/>
    <w:rsid w:val="00FB53ED"/>
    <w:rsid w:val="00FC3312"/>
    <w:rsid w:val="00FC5C75"/>
    <w:rsid w:val="00FC793C"/>
    <w:rsid w:val="00FD2C18"/>
    <w:rsid w:val="00FD4C90"/>
    <w:rsid w:val="00FD70AA"/>
    <w:rsid w:val="00FD740A"/>
    <w:rsid w:val="00FE4F86"/>
    <w:rsid w:val="00FE75DD"/>
    <w:rsid w:val="00FF04D6"/>
    <w:rsid w:val="00FF62EE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Meisinger</cp:lastModifiedBy>
  <cp:revision>4</cp:revision>
  <cp:lastPrinted>2014-09-25T18:58:00Z</cp:lastPrinted>
  <dcterms:created xsi:type="dcterms:W3CDTF">2014-10-15T06:53:00Z</dcterms:created>
  <dcterms:modified xsi:type="dcterms:W3CDTF">2014-11-01T08:41:00Z</dcterms:modified>
</cp:coreProperties>
</file>